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7CC52">
      <w:pPr>
        <w:pStyle w:val="2"/>
        <w:widowControl/>
        <w:spacing w:before="0" w:beforeAutospacing="0" w:after="0" w:afterAutospacing="0" w:line="586" w:lineRule="exact"/>
        <w:jc w:val="both"/>
        <w:rPr>
          <w:rFonts w:hint="default" w:ascii="黑体" w:hAnsi="黑体" w:eastAsia="黑体" w:cs="黑体"/>
          <w:bCs/>
          <w:color w:val="auto"/>
          <w:sz w:val="28"/>
          <w:szCs w:val="28"/>
          <w:lang w:val="en-US"/>
        </w:rPr>
      </w:pPr>
      <w:r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-SA"/>
        </w:rPr>
        <w:t>附件5</w:t>
      </w:r>
    </w:p>
    <w:p w14:paraId="2230A1EB">
      <w:pPr>
        <w:pStyle w:val="2"/>
        <w:widowControl/>
        <w:spacing w:before="0" w:beforeAutospacing="0" w:after="0" w:afterAutospacing="0" w:line="586" w:lineRule="exact"/>
        <w:jc w:val="center"/>
        <w:rPr>
          <w:rFonts w:hint="eastAsia" w:ascii="黑体" w:hAnsi="黑体" w:eastAsia="黑体" w:cs="黑体"/>
          <w:bCs/>
          <w:color w:val="auto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Cs/>
          <w:color w:val="auto"/>
          <w:sz w:val="36"/>
          <w:szCs w:val="36"/>
        </w:rPr>
        <w:t>获奖项目汇总表</w:t>
      </w:r>
    </w:p>
    <w:bookmarkEnd w:id="0"/>
    <w:tbl>
      <w:tblPr>
        <w:tblStyle w:val="3"/>
        <w:tblpPr w:leftFromText="180" w:rightFromText="180" w:vertAnchor="text" w:horzAnchor="page" w:tblpX="1449" w:tblpY="5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2158"/>
        <w:gridCol w:w="2158"/>
        <w:gridCol w:w="2158"/>
        <w:gridCol w:w="1986"/>
      </w:tblGrid>
      <w:tr w14:paraId="39840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286A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64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D9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获奖级别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2C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获奖等</w:t>
            </w:r>
            <w:r>
              <w:rPr>
                <w:rFonts w:hint="eastAsia"/>
                <w:b/>
                <w:bCs/>
                <w:lang w:val="en-US" w:eastAsia="zh-CN"/>
              </w:rPr>
              <w:t>次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86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14:paraId="4D023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9EA6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F2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F485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F6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EB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</w:p>
        </w:tc>
      </w:tr>
      <w:tr w14:paraId="46FAD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0131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2C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B30D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76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5A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</w:p>
        </w:tc>
      </w:tr>
      <w:tr w14:paraId="7958E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5EAA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CE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C386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71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93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</w:p>
        </w:tc>
      </w:tr>
      <w:tr w14:paraId="68B8C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6C5E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07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8AB4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B1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C9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</w:p>
        </w:tc>
      </w:tr>
      <w:tr w14:paraId="2227D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6CF2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04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BDF0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8A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4B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</w:p>
        </w:tc>
      </w:tr>
      <w:tr w14:paraId="4AC3D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B3BA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6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1C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BCAD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C3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FC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</w:p>
        </w:tc>
      </w:tr>
      <w:tr w14:paraId="1C944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83A3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7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F7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77DD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74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26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</w:p>
        </w:tc>
      </w:tr>
      <w:tr w14:paraId="5AF8D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21CA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8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63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7A43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8F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07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</w:p>
        </w:tc>
      </w:tr>
      <w:tr w14:paraId="27B4D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F236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9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8B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82FA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CC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2F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</w:p>
        </w:tc>
      </w:tr>
      <w:tr w14:paraId="1E618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4160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87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9D46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18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5A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</w:p>
        </w:tc>
      </w:tr>
    </w:tbl>
    <w:p w14:paraId="23553A6B">
      <w:pPr>
        <w:pStyle w:val="2"/>
        <w:widowControl/>
        <w:spacing w:before="0" w:beforeAutospacing="0" w:after="0" w:afterAutospacing="0" w:line="586" w:lineRule="exact"/>
        <w:jc w:val="center"/>
        <w:rPr>
          <w:rFonts w:hint="eastAsia" w:ascii="黑体" w:hAnsi="黑体" w:eastAsia="黑体" w:cs="黑体"/>
          <w:bCs/>
          <w:color w:val="auto"/>
          <w:sz w:val="36"/>
          <w:szCs w:val="36"/>
        </w:rPr>
      </w:pPr>
    </w:p>
    <w:p w14:paraId="118B1BF8"/>
    <w:p w14:paraId="5C9AE8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hYmI0ODQ4YmQ1MDI3YzIxYmE0OWQ1OThjOThmMTcifQ=="/>
  </w:docVars>
  <w:rsids>
    <w:rsidRoot w:val="0A800BBB"/>
    <w:rsid w:val="0A80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2024-10-21T03:06:00Z</dcterms:created>
  <dc:creator>运营中心</dc:creator>
  <cp:lastModifiedBy>运营中心</cp:lastModifiedBy>
  <dcterms:modified xsi:type="dcterms:W3CDTF">2024-10-21T03:07:10Z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00E2F97C6D8545679BC4342FB031149C_11</vt:lpwstr>
  </property>
</Properties>
</file>